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8ABEB" w14:textId="79A1FEB3" w:rsidR="007C65B3" w:rsidRDefault="007C65B3"/>
    <w:p w14:paraId="0AB006B2" w14:textId="77777777" w:rsidR="00B64001" w:rsidRDefault="00B64001" w:rsidP="00B64001">
      <w:pPr>
        <w:rPr>
          <w:rFonts w:ascii="Arial Black" w:hAnsi="Arial Black"/>
          <w:b/>
          <w:bCs/>
          <w:sz w:val="48"/>
          <w:szCs w:val="48"/>
        </w:rPr>
      </w:pPr>
    </w:p>
    <w:p w14:paraId="56B50573" w14:textId="3AD7DC07" w:rsidR="00B64001" w:rsidRDefault="00B64001" w:rsidP="00B64001">
      <w:pPr>
        <w:rPr>
          <w:rFonts w:ascii="Arial Black" w:hAnsi="Arial Black"/>
          <w:b/>
          <w:bCs/>
          <w:sz w:val="48"/>
          <w:szCs w:val="48"/>
        </w:rPr>
      </w:pPr>
      <w:r w:rsidRPr="00410334">
        <w:rPr>
          <w:rFonts w:ascii="Arial Black" w:hAnsi="Arial Black"/>
          <w:b/>
          <w:bCs/>
          <w:sz w:val="56"/>
          <w:szCs w:val="56"/>
          <w:u w:val="single"/>
        </w:rPr>
        <w:t>Rosie’s friendship group</w:t>
      </w:r>
      <w:r>
        <w:rPr>
          <w:rFonts w:ascii="Arial Black" w:hAnsi="Arial Black"/>
          <w:b/>
          <w:bCs/>
          <w:sz w:val="48"/>
          <w:szCs w:val="48"/>
        </w:rPr>
        <w:t xml:space="preserve"> Monday 10:00am till 12:00pm Birch Court </w:t>
      </w:r>
    </w:p>
    <w:p w14:paraId="4F3AAD59" w14:textId="6E1391E0" w:rsidR="00B64001" w:rsidRDefault="00B64001" w:rsidP="00B64001">
      <w:pPr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sz w:val="48"/>
          <w:szCs w:val="48"/>
        </w:rPr>
        <w:t xml:space="preserve">Marple </w:t>
      </w:r>
    </w:p>
    <w:p w14:paraId="7FD03894" w14:textId="09B7D164" w:rsidR="00B64001" w:rsidRDefault="00B64001" w:rsidP="00B64001">
      <w:pPr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sz w:val="48"/>
          <w:szCs w:val="48"/>
        </w:rPr>
        <w:t xml:space="preserve">SK6 6DB </w:t>
      </w:r>
    </w:p>
    <w:p w14:paraId="6BE8A92A" w14:textId="4665F670" w:rsidR="00B64001" w:rsidRDefault="00410334" w:rsidP="00B64001">
      <w:pPr>
        <w:rPr>
          <w:rFonts w:ascii="Arial Black" w:hAnsi="Arial Blac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50AC059F" wp14:editId="26CEE21E">
            <wp:extent cx="5731510" cy="1457325"/>
            <wp:effectExtent l="0" t="0" r="2540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CDE5" w14:textId="77777777" w:rsidR="00B64001" w:rsidRPr="00B64001" w:rsidRDefault="00B64001" w:rsidP="00B64001">
      <w:pPr>
        <w:rPr>
          <w:rFonts w:ascii="Arial Black" w:hAnsi="Arial Black"/>
          <w:b/>
          <w:bCs/>
          <w:sz w:val="48"/>
          <w:szCs w:val="48"/>
        </w:rPr>
      </w:pPr>
      <w:r w:rsidRPr="00B64001">
        <w:rPr>
          <w:rFonts w:ascii="Arial Black" w:hAnsi="Arial Black"/>
          <w:b/>
          <w:bCs/>
          <w:sz w:val="48"/>
          <w:szCs w:val="48"/>
          <w:shd w:val="clear" w:color="auto" w:fill="FFFFFF"/>
        </w:rPr>
        <w:t>The group is open to anyone over 18 in the Marple and Werneth area who may be socially isolated and would like to meet new people</w:t>
      </w:r>
      <w:r w:rsidRPr="00B64001">
        <w:rPr>
          <w:rFonts w:ascii="Verdana" w:hAnsi="Verdana"/>
          <w:sz w:val="21"/>
          <w:szCs w:val="21"/>
          <w:shd w:val="clear" w:color="auto" w:fill="FFFFFF"/>
        </w:rPr>
        <w:t>.</w:t>
      </w:r>
    </w:p>
    <w:sectPr w:rsidR="00B64001" w:rsidRPr="00B64001" w:rsidSect="00B6400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4C340" w14:textId="77777777" w:rsidR="00A3148B" w:rsidRDefault="00A3148B" w:rsidP="00B64001">
      <w:pPr>
        <w:spacing w:after="0" w:line="240" w:lineRule="auto"/>
      </w:pPr>
      <w:r>
        <w:separator/>
      </w:r>
    </w:p>
  </w:endnote>
  <w:endnote w:type="continuationSeparator" w:id="0">
    <w:p w14:paraId="5BBAE970" w14:textId="77777777" w:rsidR="00A3148B" w:rsidRDefault="00A3148B" w:rsidP="00B6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BFFF" w14:textId="77777777" w:rsidR="00A3148B" w:rsidRDefault="00A3148B" w:rsidP="00B64001">
      <w:pPr>
        <w:spacing w:after="0" w:line="240" w:lineRule="auto"/>
      </w:pPr>
      <w:r>
        <w:separator/>
      </w:r>
    </w:p>
  </w:footnote>
  <w:footnote w:type="continuationSeparator" w:id="0">
    <w:p w14:paraId="0B87E734" w14:textId="77777777" w:rsidR="00A3148B" w:rsidRDefault="00A3148B" w:rsidP="00B6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CAFCC" w14:textId="20804604" w:rsidR="00B64001" w:rsidRDefault="00B64001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AEE1402" wp14:editId="57D1E2C3">
          <wp:extent cx="1123950" cy="1209675"/>
          <wp:effectExtent l="0" t="0" r="0" b="9525"/>
          <wp:docPr id="3" name="Picture 3" descr="rosies-frie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ies-frie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80"/>
        <w:sz w:val="32"/>
        <w:szCs w:val="32"/>
      </w:rPr>
      <w:t xml:space="preserve">                                                       </w:t>
    </w:r>
    <w:r>
      <w:rPr>
        <w:noProof/>
        <w:color w:val="000080"/>
        <w:sz w:val="32"/>
        <w:szCs w:val="32"/>
      </w:rPr>
      <w:drawing>
        <wp:inline distT="0" distB="0" distL="0" distR="0" wp14:anchorId="7D9B2F6C" wp14:editId="45773D44">
          <wp:extent cx="1864995" cy="740339"/>
          <wp:effectExtent l="0" t="0" r="1905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CKPORT HOMES SHG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729" cy="776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01"/>
    <w:rsid w:val="003E5660"/>
    <w:rsid w:val="00410334"/>
    <w:rsid w:val="00573337"/>
    <w:rsid w:val="007C65B3"/>
    <w:rsid w:val="00A01B57"/>
    <w:rsid w:val="00A3148B"/>
    <w:rsid w:val="00B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0A1D3"/>
  <w15:chartTrackingRefBased/>
  <w15:docId w15:val="{11FC3C92-C53B-4E90-B314-2186E4A4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01"/>
  </w:style>
  <w:style w:type="paragraph" w:styleId="Footer">
    <w:name w:val="footer"/>
    <w:basedOn w:val="Normal"/>
    <w:link w:val="FooterChar"/>
    <w:uiPriority w:val="99"/>
    <w:unhideWhenUsed/>
    <w:rsid w:val="00B64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Butterworth</dc:creator>
  <cp:keywords/>
  <dc:description/>
  <cp:lastModifiedBy>Michelle Higgins</cp:lastModifiedBy>
  <cp:revision>2</cp:revision>
  <dcterms:created xsi:type="dcterms:W3CDTF">2022-03-23T08:42:00Z</dcterms:created>
  <dcterms:modified xsi:type="dcterms:W3CDTF">2022-03-23T08:42:00Z</dcterms:modified>
</cp:coreProperties>
</file>